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E8" w:rsidRDefault="001C78E8" w:rsidP="001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FE9">
        <w:rPr>
          <w:rFonts w:ascii="PT Astra Serif" w:hAnsi="PT Astra Serif" w:cs="Times New Roman"/>
          <w:bCs/>
          <w:sz w:val="28"/>
          <w:szCs w:val="28"/>
        </w:rPr>
        <w:t xml:space="preserve">Обращаем Ваше внимание, </w:t>
      </w:r>
      <w:r w:rsidR="00BB5FE9" w:rsidRPr="00BB5FE9">
        <w:rPr>
          <w:rFonts w:ascii="PT Astra Serif" w:hAnsi="PT Astra Serif" w:cs="Times New Roman"/>
          <w:bCs/>
          <w:sz w:val="28"/>
          <w:szCs w:val="28"/>
        </w:rPr>
        <w:t>г</w:t>
      </w:r>
      <w:r w:rsidR="00BB5FE9" w:rsidRPr="006D2594">
        <w:rPr>
          <w:rFonts w:ascii="PT Astra Serif" w:hAnsi="PT Astra Serif" w:cs="Times New Roman"/>
          <w:bCs/>
          <w:sz w:val="28"/>
          <w:szCs w:val="28"/>
        </w:rPr>
        <w:t>оспошлина подлежит уплате в отношении каждого из представл</w:t>
      </w:r>
      <w:r w:rsidR="00BB5FE9">
        <w:rPr>
          <w:rFonts w:ascii="PT Astra Serif" w:hAnsi="PT Astra Serif" w:cs="Times New Roman"/>
          <w:bCs/>
          <w:sz w:val="28"/>
          <w:szCs w:val="28"/>
        </w:rPr>
        <w:t>яемых</w:t>
      </w:r>
      <w:r w:rsidR="00BB5FE9" w:rsidRPr="006D2594">
        <w:rPr>
          <w:rFonts w:ascii="PT Astra Serif" w:hAnsi="PT Astra Serif" w:cs="Times New Roman"/>
          <w:bCs/>
          <w:sz w:val="28"/>
          <w:szCs w:val="28"/>
        </w:rPr>
        <w:t xml:space="preserve"> к осмотру транспортных средств</w:t>
      </w:r>
      <w:r w:rsidR="00BB5FE9">
        <w:rPr>
          <w:rFonts w:ascii="PT Astra Serif" w:hAnsi="PT Astra Serif" w:cs="Times New Roman"/>
          <w:bCs/>
          <w:sz w:val="28"/>
          <w:szCs w:val="28"/>
        </w:rPr>
        <w:t xml:space="preserve">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84BB9" w:rsidTr="005B771C">
        <w:tc>
          <w:tcPr>
            <w:tcW w:w="4672" w:type="dxa"/>
          </w:tcPr>
          <w:p w:rsidR="00084BB9" w:rsidRPr="005B771C" w:rsidRDefault="005B771C" w:rsidP="00084B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7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технического осмотра транспортных средств</w:t>
            </w:r>
          </w:p>
        </w:tc>
        <w:tc>
          <w:tcPr>
            <w:tcW w:w="4673" w:type="dxa"/>
          </w:tcPr>
          <w:p w:rsidR="00084BB9" w:rsidRDefault="00084BB9" w:rsidP="00084B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B771C" w:rsidRDefault="005B771C" w:rsidP="00084B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84BB9" w:rsidRPr="005B771C" w:rsidRDefault="00084BB9" w:rsidP="00084BB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</w:pPr>
            <w:r w:rsidRPr="005B771C"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ru-RU"/>
              </w:rPr>
              <w:t>500</w:t>
            </w:r>
          </w:p>
        </w:tc>
      </w:tr>
    </w:tbl>
    <w:p w:rsidR="00084BB9" w:rsidRPr="001C78E8" w:rsidRDefault="00084BB9" w:rsidP="001C7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2918"/>
        <w:gridCol w:w="2722"/>
        <w:gridCol w:w="3281"/>
      </w:tblGrid>
      <w:tr w:rsidR="001C78E8" w:rsidRPr="001C78E8" w:rsidTr="001C78E8">
        <w:trPr>
          <w:tblCellSpacing w:w="0" w:type="dxa"/>
        </w:trPr>
        <w:tc>
          <w:tcPr>
            <w:tcW w:w="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подразделения МВД России</w:t>
            </w:r>
          </w:p>
        </w:tc>
        <w:tc>
          <w:tcPr>
            <w:tcW w:w="60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 для уплаты государственной пошлины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5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833097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ОГИБДД МУ МВД России «Иркутское»</w:t>
            </w: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4642AC" w:rsidRDefault="0033792C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МВД России по Иркутской области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39307C" w:rsidP="003930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Иркутская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93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Иркутск, ул. Литвинова, 15.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D717C2" w:rsidP="00D71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3808171041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D717C2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380801001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Казначейский счет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D717C2" w:rsidP="00D717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7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03100643000000013400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</w:t>
            </w:r>
            <w:proofErr w:type="gramStart"/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541F" w:rsidRPr="001C78E8" w:rsidRDefault="00D8541F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04341383720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766CC6" w:rsidP="00766C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C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ИРКУТСК БАНКА РОССИИ//УФК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ИРКУТСКОЙ ОБЛАСТИ г. Иркутска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766CC6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012520101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казначейский счет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484" w:rsidRPr="001C78E8" w:rsidRDefault="00A94484" w:rsidP="00A9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40102810145370000026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4484" w:rsidRPr="001C78E8" w:rsidRDefault="00BB5FE9" w:rsidP="00A944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18810807200010039110</w:t>
            </w:r>
          </w:p>
        </w:tc>
      </w:tr>
      <w:tr w:rsidR="001C78E8" w:rsidRPr="001C78E8" w:rsidTr="001C7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1C78E8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8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</w:t>
            </w:r>
          </w:p>
        </w:tc>
        <w:tc>
          <w:tcPr>
            <w:tcW w:w="3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8E8" w:rsidRPr="001C78E8" w:rsidRDefault="00A94484" w:rsidP="001C78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</w:t>
            </w:r>
          </w:p>
        </w:tc>
      </w:tr>
    </w:tbl>
    <w:p w:rsidR="001C78E8" w:rsidRPr="001C78E8" w:rsidRDefault="001C78E8" w:rsidP="001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C78E8" w:rsidRPr="001C78E8" w:rsidRDefault="001C78E8" w:rsidP="001C78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8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548" w:rsidRPr="001C78E8" w:rsidRDefault="006F3548" w:rsidP="001C78E8"/>
    <w:sectPr w:rsidR="006F3548" w:rsidRPr="001C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2E" w:rsidRDefault="00B64E2E" w:rsidP="00BB5FE9">
      <w:pPr>
        <w:spacing w:after="0" w:line="240" w:lineRule="auto"/>
      </w:pPr>
      <w:r>
        <w:separator/>
      </w:r>
    </w:p>
  </w:endnote>
  <w:endnote w:type="continuationSeparator" w:id="0">
    <w:p w:rsidR="00B64E2E" w:rsidRDefault="00B64E2E" w:rsidP="00BB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2E" w:rsidRDefault="00B64E2E" w:rsidP="00BB5FE9">
      <w:pPr>
        <w:spacing w:after="0" w:line="240" w:lineRule="auto"/>
      </w:pPr>
      <w:r>
        <w:separator/>
      </w:r>
    </w:p>
  </w:footnote>
  <w:footnote w:type="continuationSeparator" w:id="0">
    <w:p w:rsidR="00B64E2E" w:rsidRDefault="00B64E2E" w:rsidP="00BB5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B48"/>
    <w:rsid w:val="000109DB"/>
    <w:rsid w:val="00031B48"/>
    <w:rsid w:val="00084BB9"/>
    <w:rsid w:val="00086235"/>
    <w:rsid w:val="000B1458"/>
    <w:rsid w:val="0013703E"/>
    <w:rsid w:val="001C78E8"/>
    <w:rsid w:val="002A558E"/>
    <w:rsid w:val="002E4811"/>
    <w:rsid w:val="0033792C"/>
    <w:rsid w:val="00354406"/>
    <w:rsid w:val="00375540"/>
    <w:rsid w:val="0038329C"/>
    <w:rsid w:val="0039307C"/>
    <w:rsid w:val="004642AC"/>
    <w:rsid w:val="00464FDA"/>
    <w:rsid w:val="005B771C"/>
    <w:rsid w:val="005C687A"/>
    <w:rsid w:val="00602D97"/>
    <w:rsid w:val="00697570"/>
    <w:rsid w:val="006C18AB"/>
    <w:rsid w:val="006F3548"/>
    <w:rsid w:val="00721249"/>
    <w:rsid w:val="007340B2"/>
    <w:rsid w:val="0074138F"/>
    <w:rsid w:val="00763311"/>
    <w:rsid w:val="00766CC6"/>
    <w:rsid w:val="00833097"/>
    <w:rsid w:val="008B18C8"/>
    <w:rsid w:val="008E4912"/>
    <w:rsid w:val="008F7682"/>
    <w:rsid w:val="00957545"/>
    <w:rsid w:val="009C09DE"/>
    <w:rsid w:val="009E2DCA"/>
    <w:rsid w:val="00A52A3C"/>
    <w:rsid w:val="00A94484"/>
    <w:rsid w:val="00AC10A5"/>
    <w:rsid w:val="00B64E2E"/>
    <w:rsid w:val="00BA054C"/>
    <w:rsid w:val="00BB5FE9"/>
    <w:rsid w:val="00BC4766"/>
    <w:rsid w:val="00BC7EA2"/>
    <w:rsid w:val="00BD4292"/>
    <w:rsid w:val="00BE3CE0"/>
    <w:rsid w:val="00C84F06"/>
    <w:rsid w:val="00CF4AB8"/>
    <w:rsid w:val="00D214DC"/>
    <w:rsid w:val="00D36C03"/>
    <w:rsid w:val="00D44262"/>
    <w:rsid w:val="00D6428C"/>
    <w:rsid w:val="00D70A5B"/>
    <w:rsid w:val="00D717C2"/>
    <w:rsid w:val="00D81652"/>
    <w:rsid w:val="00D8541F"/>
    <w:rsid w:val="00E46B12"/>
    <w:rsid w:val="00E96666"/>
    <w:rsid w:val="00ED5002"/>
    <w:rsid w:val="00F20972"/>
    <w:rsid w:val="00F54763"/>
    <w:rsid w:val="00F741A0"/>
    <w:rsid w:val="00F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3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548"/>
    <w:rPr>
      <w:b/>
      <w:bCs/>
    </w:rPr>
  </w:style>
  <w:style w:type="character" w:styleId="a5">
    <w:name w:val="Emphasis"/>
    <w:basedOn w:val="a0"/>
    <w:uiPriority w:val="20"/>
    <w:qFormat/>
    <w:rsid w:val="006F3548"/>
    <w:rPr>
      <w:i/>
      <w:iCs/>
    </w:rPr>
  </w:style>
  <w:style w:type="paragraph" w:customStyle="1" w:styleId="default">
    <w:name w:val="default"/>
    <w:basedOn w:val="a"/>
    <w:rsid w:val="00C8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C78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78E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42AC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B5FE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5FE9"/>
    <w:rPr>
      <w:sz w:val="20"/>
      <w:szCs w:val="20"/>
    </w:rPr>
  </w:style>
  <w:style w:type="character" w:styleId="ad">
    <w:name w:val="footnote reference"/>
    <w:aliases w:val="Текст сновски,fr,Знак сноски 1,Знак сноски-FN,Ciae niinee-FN,Referencia nota al pie,FZ,Appel note de bas de page,Ciae niinee I,Знак сноски Н,Footnote Reference/,SUPERS,Used by Word for Help footnote symbols,Footnotes refss,ОР,BVI fnr"/>
    <w:basedOn w:val="a0"/>
    <w:uiPriority w:val="99"/>
    <w:unhideWhenUsed/>
    <w:qFormat/>
    <w:rsid w:val="00BB5F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F35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35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548"/>
    <w:rPr>
      <w:b/>
      <w:bCs/>
    </w:rPr>
  </w:style>
  <w:style w:type="character" w:styleId="a5">
    <w:name w:val="Emphasis"/>
    <w:basedOn w:val="a0"/>
    <w:uiPriority w:val="20"/>
    <w:qFormat/>
    <w:rsid w:val="006F3548"/>
    <w:rPr>
      <w:i/>
      <w:iCs/>
    </w:rPr>
  </w:style>
  <w:style w:type="paragraph" w:customStyle="1" w:styleId="default">
    <w:name w:val="default"/>
    <w:basedOn w:val="a"/>
    <w:rsid w:val="00C84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6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1C78E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78E8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4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42AC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BB5FE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B5FE9"/>
    <w:rPr>
      <w:sz w:val="20"/>
      <w:szCs w:val="20"/>
    </w:rPr>
  </w:style>
  <w:style w:type="character" w:styleId="ad">
    <w:name w:val="footnote reference"/>
    <w:aliases w:val="Текст сновски,fr,Знак сноски 1,Знак сноски-FN,Ciae niinee-FN,Referencia nota al pie,FZ,Appel note de bas de page,Ciae niinee I,Знак сноски Н,Footnote Reference/,SUPERS,Used by Word for Help footnote symbols,Footnotes refss,ОР,BVI fnr"/>
    <w:basedOn w:val="a0"/>
    <w:uiPriority w:val="99"/>
    <w:unhideWhenUsed/>
    <w:qFormat/>
    <w:rsid w:val="00BB5F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3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Евгений</cp:lastModifiedBy>
  <cp:revision>2</cp:revision>
  <cp:lastPrinted>2025-08-27T03:26:00Z</cp:lastPrinted>
  <dcterms:created xsi:type="dcterms:W3CDTF">2025-09-03T03:26:00Z</dcterms:created>
  <dcterms:modified xsi:type="dcterms:W3CDTF">2025-09-03T03:26:00Z</dcterms:modified>
</cp:coreProperties>
</file>